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31438" w14:textId="77777777" w:rsidR="004348B0" w:rsidRDefault="00996462" w:rsidP="004348B0">
      <w:pPr>
        <w:keepNext/>
      </w:pPr>
      <w:r>
        <w:rPr>
          <w:noProof/>
        </w:rPr>
        <w:drawing>
          <wp:inline distT="0" distB="0" distL="0" distR="0" wp14:anchorId="11B08F6F" wp14:editId="07FEF9DE">
            <wp:extent cx="3981450" cy="5632049"/>
            <wp:effectExtent l="0" t="0" r="0" b="6985"/>
            <wp:docPr id="2078215585" name="Obraz 1" descr="Ilustracja przedstawia kota i pudełko. &#10;Na ilustracji pierwszej kot znajduje się w pudełku.&#10;Na ilustracji drugiej kot znajduje się za pudełkiem. &#10;Na ilustracji trzeciej kot znajduje się przed pudełkiem.&#10;Na ilustracji czwartej kot znajduje się obok pudełka.&#10;Na ilustracji piątej kot jest na pudełku.&#10;Na ilustracji szóstej kod znajduje się pomiędzy dwoma pudełkami.&#10;Na ilustracji siódmej kot znajduje się nad pudełkiem.&#10;Na ilustracji ósmej kot znajduje się przy pudełku.&#10;Na ilustracji dziewiątej kot znajduje się pod pudełkiem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8215585" name="Obraz 1" descr="Ilustracja przedstawia kota i pudełko. &#10;Na ilustracji pierwszej kot znajduje się w pudełku.&#10;Na ilustracji drugiej kot znajduje się za pudełkiem. &#10;Na ilustracji trzeciej kot znajduje się przed pudełkiem.&#10;Na ilustracji czwartej kot znajduje się obok pudełka.&#10;Na ilustracji piątej kot jest na pudełku.&#10;Na ilustracji szóstej kod znajduje się pomiędzy dwoma pudełkami.&#10;Na ilustracji siódmej kot znajduje się nad pudełkiem.&#10;Na ilustracji ósmej kot znajduje się przy pudełku.&#10;Na ilustracji dziewiątej kot znajduje się pod pudełkiem.&#10;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982546" cy="5633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4E321D" w14:textId="257D5EC5" w:rsidR="00996462" w:rsidRDefault="004348B0" w:rsidP="004348B0">
      <w:pPr>
        <w:pStyle w:val="Legenda"/>
      </w:pPr>
      <w:r>
        <w:t xml:space="preserve">Rysunek </w:t>
      </w:r>
      <w:fldSimple w:instr=" SEQ Rysunek \* ARABIC ">
        <w:r>
          <w:rPr>
            <w:noProof/>
          </w:rPr>
          <w:t>1</w:t>
        </w:r>
      </w:fldSimple>
      <w:r>
        <w:t>Przyimki</w:t>
      </w:r>
    </w:p>
    <w:sectPr w:rsidR="009964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462"/>
    <w:rsid w:val="004348B0"/>
    <w:rsid w:val="006D38A7"/>
    <w:rsid w:val="007665D3"/>
    <w:rsid w:val="007B12CB"/>
    <w:rsid w:val="00996462"/>
    <w:rsid w:val="00B44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0599B"/>
  <w15:chartTrackingRefBased/>
  <w15:docId w15:val="{953E69C7-239B-497A-B411-6FD2B3C75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egenda">
    <w:name w:val="caption"/>
    <w:basedOn w:val="Normalny"/>
    <w:next w:val="Normalny"/>
    <w:uiPriority w:val="35"/>
    <w:unhideWhenUsed/>
    <w:qFormat/>
    <w:rsid w:val="004348B0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</Words>
  <Characters>40</Characters>
  <Application>Microsoft Office Word</Application>
  <DocSecurity>0</DocSecurity>
  <Lines>1</Lines>
  <Paragraphs>1</Paragraphs>
  <ScaleCrop>false</ScaleCrop>
  <Company/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Budzisz</dc:creator>
  <cp:keywords/>
  <dc:description/>
  <cp:lastModifiedBy>IBE-2406</cp:lastModifiedBy>
  <cp:revision>3</cp:revision>
  <dcterms:created xsi:type="dcterms:W3CDTF">2023-10-13T13:38:00Z</dcterms:created>
  <dcterms:modified xsi:type="dcterms:W3CDTF">2023-11-06T11:34:00Z</dcterms:modified>
</cp:coreProperties>
</file>